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9"/>
        <w:gridCol w:w="680"/>
        <w:gridCol w:w="4819"/>
      </w:tblGrid>
      <w:tr w:rsidR="002B301B" w:rsidTr="00973A2E"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 xml:space="preserve">I have </w:t>
            </w:r>
            <w:r w:rsidR="004E2518" w:rsidRPr="00973A2E">
              <w:rPr>
                <w:rFonts w:ascii="Chinacat" w:hAnsi="Chinacat"/>
                <w:sz w:val="56"/>
                <w:szCs w:val="56"/>
              </w:rPr>
              <w:t>97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+ 6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10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X 4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36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+ 17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25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4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+ 12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28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10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-40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960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5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+ 19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144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B42844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m:oMath>
              <m:rad>
                <m:radPr>
                  <m:ctrlPr>
                    <w:rPr>
                      <w:rFonts w:ascii="Cambria Math" w:hAnsi="Chinacat"/>
                      <w:i/>
                      <w:sz w:val="56"/>
                      <w:szCs w:val="56"/>
                    </w:rPr>
                  </m:ctrlPr>
                </m:radPr>
                <m:deg>
                  <m:r>
                    <w:rPr>
                      <w:rFonts w:ascii="Cambria Math" w:hAnsi="Chinacat"/>
                      <w:sz w:val="56"/>
                      <w:szCs w:val="56"/>
                    </w:rPr>
                    <m:t>3</m:t>
                  </m:r>
                </m:deg>
                <m:e>
                  <m:r>
                    <w:rPr>
                      <w:rFonts w:ascii="Cambria Math" w:hAnsi="Chinacat"/>
                      <w:sz w:val="56"/>
                      <w:szCs w:val="56"/>
                    </w:rPr>
                    <m:t>64</m:t>
                  </m:r>
                </m:e>
              </m:rad>
            </m:oMath>
            <w:r w:rsidR="002B301B" w:rsidRPr="00973A2E">
              <w:rPr>
                <w:rFonts w:ascii="Chinacat" w:eastAsiaTheme="minorEastAsia" w:hAnsi="Chinacat"/>
                <w:sz w:val="56"/>
                <w:szCs w:val="56"/>
              </w:rPr>
              <w:t xml:space="preserve"> + 4</w:t>
            </w:r>
            <w:r w:rsidR="002B301B" w:rsidRPr="00973A2E">
              <w:rPr>
                <w:rFonts w:ascii="Chinacat" w:eastAsiaTheme="minorEastAsia" w:hAnsi="Chinacat"/>
                <w:sz w:val="56"/>
                <w:szCs w:val="56"/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68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B42844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m:oMath>
              <m:rad>
                <m:radPr>
                  <m:ctrlPr>
                    <w:rPr>
                      <w:rFonts w:ascii="Cambria Math" w:hAnsi="Chinacat"/>
                      <w:i/>
                      <w:sz w:val="56"/>
                      <w:szCs w:val="56"/>
                    </w:rPr>
                  </m:ctrlPr>
                </m:radPr>
                <m:deg>
                  <m:r>
                    <w:rPr>
                      <w:rFonts w:ascii="Cambria Math" w:hAnsi="Chinacat"/>
                      <w:sz w:val="56"/>
                      <w:szCs w:val="56"/>
                    </w:rPr>
                    <m:t>3</m:t>
                  </m:r>
                </m:deg>
                <m:e>
                  <m:r>
                    <w:rPr>
                      <w:rFonts w:ascii="Cambria Math" w:hAnsi="Chinacat"/>
                      <w:sz w:val="56"/>
                      <w:szCs w:val="56"/>
                    </w:rPr>
                    <m:t>1000</m:t>
                  </m:r>
                </m:e>
              </m:rad>
            </m:oMath>
            <w:r w:rsidR="002B301B" w:rsidRPr="00973A2E">
              <w:rPr>
                <w:rFonts w:ascii="Chinacat" w:eastAsiaTheme="minorEastAsia" w:hAnsi="Chinacat"/>
                <w:sz w:val="56"/>
                <w:szCs w:val="56"/>
              </w:rPr>
              <w:t xml:space="preserve"> + 19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29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10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+ 3 - 6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97</w:t>
            </w:r>
          </w:p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13 + 5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38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60 + 3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87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B42844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hinacat"/>
                      <w:i/>
                      <w:sz w:val="56"/>
                      <w:szCs w:val="56"/>
                    </w:rPr>
                  </m:ctrlPr>
                </m:radPr>
                <m:deg/>
                <m:e>
                  <m:r>
                    <w:rPr>
                      <w:rFonts w:ascii="Cambria Math" w:hAnsi="Chinacat"/>
                      <w:sz w:val="56"/>
                      <w:szCs w:val="56"/>
                    </w:rPr>
                    <m:t>144</m:t>
                  </m:r>
                </m:e>
              </m:rad>
            </m:oMath>
            <w:r w:rsidR="004E2518" w:rsidRPr="00973A2E">
              <w:rPr>
                <w:rFonts w:ascii="Chinacat" w:eastAsiaTheme="minorEastAsia" w:hAnsi="Chinacat"/>
                <w:sz w:val="56"/>
                <w:szCs w:val="56"/>
              </w:rPr>
              <w:t xml:space="preserve"> X 6</w:t>
            </w:r>
          </w:p>
        </w:tc>
      </w:tr>
    </w:tbl>
    <w:p w:rsidR="00192181" w:rsidRDefault="00192181">
      <w:r>
        <w:br w:type="page"/>
      </w:r>
    </w:p>
    <w:tbl>
      <w:tblPr>
        <w:tblStyle w:val="TableGrid"/>
        <w:tblW w:w="0" w:type="auto"/>
        <w:tblLook w:val="04A0"/>
      </w:tblPr>
      <w:tblGrid>
        <w:gridCol w:w="4819"/>
        <w:gridCol w:w="680"/>
        <w:gridCol w:w="4819"/>
      </w:tblGrid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lastRenderedPageBreak/>
              <w:t>I have 72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B42844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hinacat"/>
                      <w:i/>
                      <w:sz w:val="56"/>
                      <w:szCs w:val="56"/>
                    </w:rPr>
                  </m:ctrlPr>
                </m:radPr>
                <m:deg/>
                <m:e>
                  <m:r>
                    <w:rPr>
                      <w:rFonts w:ascii="Cambria Math" w:hAnsi="Chinacat"/>
                      <w:sz w:val="56"/>
                      <w:szCs w:val="56"/>
                    </w:rPr>
                    <m:t>121</m:t>
                  </m:r>
                </m:e>
              </m:rad>
            </m:oMath>
            <w:r w:rsidR="004E2518" w:rsidRPr="00973A2E">
              <w:rPr>
                <w:rFonts w:ascii="Chinacat" w:eastAsiaTheme="minorEastAsia" w:hAnsi="Chinacat"/>
                <w:sz w:val="56"/>
                <w:szCs w:val="56"/>
              </w:rPr>
              <w:t xml:space="preserve"> X 4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44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b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 xml:space="preserve">2 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+ </w:t>
            </w:r>
            <w:r w:rsidRPr="00973A2E">
              <w:rPr>
                <w:rFonts w:ascii="Chinacat" w:hAnsi="Chinacat"/>
                <w:sz w:val="56"/>
                <w:szCs w:val="56"/>
                <w:vertAlign w:val="subscript"/>
              </w:rPr>
              <w:t xml:space="preserve"> </w:t>
            </w:r>
            <w:r w:rsidRPr="00973A2E">
              <w:rPr>
                <w:rFonts w:ascii="Chinacat" w:hAnsi="Chinacat"/>
                <w:sz w:val="56"/>
                <w:szCs w:val="56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12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100 – 5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75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50% of 8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32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110 – 9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29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B42844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hinacat"/>
                      <w:i/>
                      <w:sz w:val="56"/>
                      <w:szCs w:val="56"/>
                    </w:rPr>
                  </m:ctrlPr>
                </m:radPr>
                <m:deg/>
                <m:e>
                  <m:r>
                    <w:rPr>
                      <w:rFonts w:ascii="Cambria Math" w:hAnsi="Chinacat"/>
                      <w:sz w:val="56"/>
                      <w:szCs w:val="56"/>
                    </w:rPr>
                    <m:t>25</m:t>
                  </m:r>
                </m:e>
              </m:rad>
            </m:oMath>
            <w:r w:rsidR="004E2518" w:rsidRPr="00973A2E">
              <w:rPr>
                <w:rFonts w:ascii="Chinacat" w:eastAsiaTheme="minorEastAsia" w:hAnsi="Chinacat"/>
                <w:sz w:val="56"/>
                <w:szCs w:val="56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hinacat"/>
                      <w:i/>
                      <w:sz w:val="56"/>
                      <w:szCs w:val="5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hinacat"/>
                      <w:sz w:val="56"/>
                      <w:szCs w:val="56"/>
                    </w:rPr>
                    <m:t>49</m:t>
                  </m:r>
                </m:e>
              </m:rad>
            </m:oMath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12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90 – 7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41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X 5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40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6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+ 2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44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1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3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X 0 + 3</w:t>
            </w:r>
          </w:p>
        </w:tc>
      </w:tr>
      <w:tr w:rsidR="002B301B" w:rsidTr="00973A2E"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301B" w:rsidRDefault="002B301B"/>
        </w:tc>
        <w:tc>
          <w:tcPr>
            <w:tcW w:w="4819" w:type="dxa"/>
            <w:tcBorders>
              <w:left w:val="nil"/>
              <w:right w:val="nil"/>
            </w:tcBorders>
          </w:tcPr>
          <w:p w:rsidR="002B301B" w:rsidRPr="00973A2E" w:rsidRDefault="002B301B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</w:tr>
      <w:tr w:rsidR="002B301B" w:rsidTr="00973A2E"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3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  <w:vertAlign w:val="superscript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47 - 4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B301B" w:rsidRDefault="002B301B"/>
        </w:tc>
        <w:tc>
          <w:tcPr>
            <w:tcW w:w="4819" w:type="dxa"/>
          </w:tcPr>
          <w:p w:rsidR="002B301B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I have 31</w:t>
            </w: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  <w:p w:rsidR="004E2518" w:rsidRPr="00973A2E" w:rsidRDefault="004E2518" w:rsidP="004E2518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973A2E">
              <w:rPr>
                <w:rFonts w:ascii="Chinacat" w:hAnsi="Chinacat"/>
                <w:sz w:val="56"/>
                <w:szCs w:val="56"/>
              </w:rPr>
              <w:t>9</w:t>
            </w:r>
            <w:r w:rsidRPr="00973A2E">
              <w:rPr>
                <w:rFonts w:ascii="Chinacat" w:hAnsi="Chinacat"/>
                <w:sz w:val="56"/>
                <w:szCs w:val="56"/>
                <w:vertAlign w:val="superscript"/>
              </w:rPr>
              <w:t>2</w:t>
            </w:r>
            <w:r w:rsidRPr="00973A2E">
              <w:rPr>
                <w:rFonts w:ascii="Chinacat" w:hAnsi="Chinacat"/>
                <w:sz w:val="56"/>
                <w:szCs w:val="56"/>
              </w:rPr>
              <w:t xml:space="preserve"> more than 16</w:t>
            </w:r>
          </w:p>
        </w:tc>
      </w:tr>
    </w:tbl>
    <w:p w:rsidR="00A3533D" w:rsidRDefault="00A3533D"/>
    <w:sectPr w:rsidR="00A3533D" w:rsidSect="00973A2E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hinaca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301B"/>
    <w:rsid w:val="00192181"/>
    <w:rsid w:val="002B301B"/>
    <w:rsid w:val="004E2518"/>
    <w:rsid w:val="00973A2E"/>
    <w:rsid w:val="00A3533D"/>
    <w:rsid w:val="00B4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B30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Gareth Pitchford</cp:lastModifiedBy>
  <cp:revision>2</cp:revision>
  <dcterms:created xsi:type="dcterms:W3CDTF">2011-01-27T15:17:00Z</dcterms:created>
  <dcterms:modified xsi:type="dcterms:W3CDTF">2011-01-27T15:17:00Z</dcterms:modified>
</cp:coreProperties>
</file>